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FEAE0" w14:textId="77777777" w:rsidR="002E039F" w:rsidRDefault="002E039F" w:rsidP="002E039F">
      <w:pPr>
        <w:spacing w:after="360"/>
        <w:contextualSpacing/>
        <w:rPr>
          <w:rFonts w:ascii="Century Gothic" w:hAnsi="Century Gothic"/>
          <w:i/>
          <w:sz w:val="24"/>
          <w:szCs w:val="24"/>
        </w:rPr>
      </w:pPr>
    </w:p>
    <w:p w14:paraId="53123E29" w14:textId="77777777" w:rsidR="002E039F" w:rsidRPr="00220248" w:rsidRDefault="002E039F" w:rsidP="002E039F">
      <w:pPr>
        <w:spacing w:after="360"/>
        <w:contextualSpacing/>
        <w:rPr>
          <w:rFonts w:ascii="Century Gothic" w:hAnsi="Century Gothic"/>
          <w:i/>
          <w:sz w:val="24"/>
          <w:szCs w:val="24"/>
        </w:rPr>
      </w:pPr>
      <w:r w:rsidRPr="00220248">
        <w:rPr>
          <w:rFonts w:ascii="Century Gothic" w:hAnsi="Century Gothic"/>
          <w:i/>
          <w:sz w:val="24"/>
          <w:szCs w:val="24"/>
        </w:rPr>
        <w:t>The following information may be submitted using the form below or you may create your own document.</w:t>
      </w:r>
    </w:p>
    <w:p w14:paraId="7DE779DE" w14:textId="77777777" w:rsidR="002E039F" w:rsidRDefault="002E039F" w:rsidP="002E039F">
      <w:pPr>
        <w:spacing w:after="360"/>
        <w:contextualSpacing/>
        <w:rPr>
          <w:rFonts w:ascii="Century Gothic" w:hAnsi="Century Gothic"/>
          <w:b/>
          <w:sz w:val="24"/>
          <w:szCs w:val="24"/>
        </w:rPr>
      </w:pPr>
    </w:p>
    <w:p w14:paraId="343B24B9" w14:textId="77777777" w:rsidR="002E039F" w:rsidRPr="00E90326" w:rsidRDefault="002E039F" w:rsidP="002E039F">
      <w:pPr>
        <w:spacing w:after="360"/>
        <w:contextualSpacing/>
        <w:rPr>
          <w:rFonts w:ascii="Century Gothic" w:hAnsi="Century Gothic"/>
          <w:b/>
          <w:sz w:val="24"/>
          <w:szCs w:val="24"/>
        </w:rPr>
      </w:pPr>
      <w:r w:rsidRPr="00E90326">
        <w:rPr>
          <w:rFonts w:ascii="Century Gothic" w:hAnsi="Century Gothic"/>
          <w:b/>
          <w:sz w:val="24"/>
          <w:szCs w:val="24"/>
        </w:rPr>
        <w:t>BUDGET INFORMATION</w:t>
      </w:r>
    </w:p>
    <w:p w14:paraId="5BFC9669" w14:textId="77777777" w:rsidR="002E039F" w:rsidRDefault="002E039F" w:rsidP="002E039F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042325BF" w14:textId="77777777" w:rsidR="002E039F" w:rsidRPr="008954B5" w:rsidRDefault="002E039F" w:rsidP="002E039F">
      <w:pPr>
        <w:spacing w:after="360"/>
        <w:contextualSpacing/>
        <w:rPr>
          <w:rFonts w:ascii="Century Gothic" w:hAnsi="Century Gothic"/>
          <w:sz w:val="24"/>
          <w:szCs w:val="24"/>
        </w:rPr>
      </w:pPr>
      <w:r w:rsidRPr="008954B5">
        <w:rPr>
          <w:rFonts w:ascii="Century Gothic" w:hAnsi="Century Gothic"/>
          <w:sz w:val="24"/>
          <w:szCs w:val="24"/>
        </w:rPr>
        <w:t>Please itemize the planned expenditures of the entire project including sales tax and costs beyond the scope of</w:t>
      </w:r>
      <w:r>
        <w:rPr>
          <w:rFonts w:ascii="Century Gothic" w:hAnsi="Century Gothic"/>
          <w:sz w:val="24"/>
          <w:szCs w:val="24"/>
        </w:rPr>
        <w:t xml:space="preserve"> </w:t>
      </w:r>
      <w:r w:rsidRPr="008954B5">
        <w:rPr>
          <w:rFonts w:ascii="Century Gothic" w:hAnsi="Century Gothic"/>
          <w:sz w:val="24"/>
          <w:szCs w:val="24"/>
        </w:rPr>
        <w:t xml:space="preserve">this grant. </w:t>
      </w:r>
      <w:r w:rsidRPr="00491113">
        <w:rPr>
          <w:rFonts w:ascii="Century Gothic" w:hAnsi="Century Gothic"/>
          <w:sz w:val="24"/>
          <w:szCs w:val="24"/>
          <w:u w:val="single"/>
        </w:rPr>
        <w:t>Indicate which aspects of the project is specific to your request from the Issaquah Schools Foundation.</w:t>
      </w:r>
    </w:p>
    <w:p w14:paraId="536BBD91" w14:textId="77777777" w:rsidR="002E039F" w:rsidRDefault="002E039F" w:rsidP="002E039F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2127"/>
        <w:gridCol w:w="2057"/>
        <w:gridCol w:w="2121"/>
      </w:tblGrid>
      <w:tr w:rsidR="002E039F" w:rsidRPr="00E90326" w14:paraId="379EA076" w14:textId="77777777" w:rsidTr="00C1345C">
        <w:tc>
          <w:tcPr>
            <w:tcW w:w="3306" w:type="dxa"/>
          </w:tcPr>
          <w:p w14:paraId="675451D1" w14:textId="77777777" w:rsidR="002E039F" w:rsidRPr="00E90326" w:rsidRDefault="002E039F" w:rsidP="00C1345C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E90326">
              <w:rPr>
                <w:rFonts w:ascii="Century Gothic" w:hAnsi="Century Gothic"/>
                <w:sz w:val="24"/>
                <w:szCs w:val="24"/>
              </w:rPr>
              <w:t xml:space="preserve">Item Description </w:t>
            </w:r>
          </w:p>
        </w:tc>
        <w:tc>
          <w:tcPr>
            <w:tcW w:w="2282" w:type="dxa"/>
          </w:tcPr>
          <w:p w14:paraId="28D3BF94" w14:textId="77777777" w:rsidR="002E039F" w:rsidRPr="00E90326" w:rsidRDefault="002E039F" w:rsidP="00C1345C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E90326">
              <w:rPr>
                <w:rFonts w:ascii="Century Gothic" w:hAnsi="Century Gothic"/>
                <w:sz w:val="24"/>
                <w:szCs w:val="24"/>
              </w:rPr>
              <w:t xml:space="preserve">Quantity </w:t>
            </w:r>
          </w:p>
        </w:tc>
        <w:tc>
          <w:tcPr>
            <w:tcW w:w="2282" w:type="dxa"/>
          </w:tcPr>
          <w:p w14:paraId="5E6965E2" w14:textId="77777777" w:rsidR="002E039F" w:rsidRPr="00E90326" w:rsidRDefault="002E039F" w:rsidP="00C1345C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E90326">
              <w:rPr>
                <w:rFonts w:ascii="Century Gothic" w:hAnsi="Century Gothic"/>
                <w:sz w:val="24"/>
                <w:szCs w:val="24"/>
              </w:rPr>
              <w:t xml:space="preserve">Unit Cost </w:t>
            </w:r>
          </w:p>
        </w:tc>
        <w:tc>
          <w:tcPr>
            <w:tcW w:w="2282" w:type="dxa"/>
          </w:tcPr>
          <w:p w14:paraId="0C767622" w14:textId="77777777" w:rsidR="002E039F" w:rsidRPr="00E90326" w:rsidRDefault="002E039F" w:rsidP="00C1345C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E90326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</w:tr>
      <w:tr w:rsidR="002E039F" w:rsidRPr="00E90326" w14:paraId="482032F7" w14:textId="77777777" w:rsidTr="00C1345C">
        <w:tc>
          <w:tcPr>
            <w:tcW w:w="3306" w:type="dxa"/>
          </w:tcPr>
          <w:p w14:paraId="5B7EABDA" w14:textId="77777777" w:rsidR="002E039F" w:rsidRPr="00E90326" w:rsidRDefault="002E039F" w:rsidP="00C1345C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</w:tcPr>
          <w:p w14:paraId="2593B3FF" w14:textId="77777777" w:rsidR="002E039F" w:rsidRPr="00E90326" w:rsidRDefault="002E039F" w:rsidP="00C1345C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</w:tcPr>
          <w:p w14:paraId="2E6D0365" w14:textId="77777777" w:rsidR="002E039F" w:rsidRPr="00E90326" w:rsidRDefault="002E039F" w:rsidP="00C1345C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  <w:tc>
          <w:tcPr>
            <w:tcW w:w="2282" w:type="dxa"/>
          </w:tcPr>
          <w:p w14:paraId="272817A7" w14:textId="77777777" w:rsidR="002E039F" w:rsidRPr="00E90326" w:rsidRDefault="002E039F" w:rsidP="00C1345C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</w:tr>
      <w:tr w:rsidR="002E039F" w:rsidRPr="00E90326" w14:paraId="05B8B907" w14:textId="77777777" w:rsidTr="00C1345C">
        <w:tc>
          <w:tcPr>
            <w:tcW w:w="3306" w:type="dxa"/>
          </w:tcPr>
          <w:p w14:paraId="16500AA5" w14:textId="77777777" w:rsidR="002E039F" w:rsidRPr="00E90326" w:rsidRDefault="002E039F" w:rsidP="00C1345C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</w:tcPr>
          <w:p w14:paraId="17B51869" w14:textId="77777777" w:rsidR="002E039F" w:rsidRPr="00E90326" w:rsidRDefault="002E039F" w:rsidP="00C1345C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</w:tcPr>
          <w:p w14:paraId="19763E07" w14:textId="77777777" w:rsidR="002E039F" w:rsidRPr="00E90326" w:rsidRDefault="002E039F" w:rsidP="00C1345C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  <w:tc>
          <w:tcPr>
            <w:tcW w:w="2282" w:type="dxa"/>
          </w:tcPr>
          <w:p w14:paraId="683649C3" w14:textId="77777777" w:rsidR="002E039F" w:rsidRPr="00E90326" w:rsidRDefault="002E039F" w:rsidP="00C1345C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</w:tr>
      <w:tr w:rsidR="002E039F" w:rsidRPr="00E90326" w14:paraId="58AA7675" w14:textId="77777777" w:rsidTr="00C1345C">
        <w:tc>
          <w:tcPr>
            <w:tcW w:w="3306" w:type="dxa"/>
          </w:tcPr>
          <w:p w14:paraId="1A9EE656" w14:textId="77777777" w:rsidR="002E039F" w:rsidRPr="00E90326" w:rsidRDefault="002E039F" w:rsidP="00C1345C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</w:tcPr>
          <w:p w14:paraId="5CF72BD6" w14:textId="77777777" w:rsidR="002E039F" w:rsidRPr="00E90326" w:rsidRDefault="002E039F" w:rsidP="00C1345C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</w:tcPr>
          <w:p w14:paraId="11598C3C" w14:textId="77777777" w:rsidR="002E039F" w:rsidRPr="00E90326" w:rsidRDefault="002E039F" w:rsidP="00C1345C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  <w:tc>
          <w:tcPr>
            <w:tcW w:w="2282" w:type="dxa"/>
          </w:tcPr>
          <w:p w14:paraId="336584F5" w14:textId="77777777" w:rsidR="002E039F" w:rsidRPr="00E90326" w:rsidRDefault="002E039F" w:rsidP="00C1345C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</w:tr>
      <w:tr w:rsidR="002E039F" w:rsidRPr="00E90326" w14:paraId="02E56304" w14:textId="77777777" w:rsidTr="00C1345C">
        <w:tc>
          <w:tcPr>
            <w:tcW w:w="3306" w:type="dxa"/>
          </w:tcPr>
          <w:p w14:paraId="1E8F3CF9" w14:textId="77777777" w:rsidR="002E039F" w:rsidRPr="00E90326" w:rsidRDefault="002E039F" w:rsidP="00C1345C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</w:tcPr>
          <w:p w14:paraId="7822E775" w14:textId="77777777" w:rsidR="002E039F" w:rsidRPr="00E90326" w:rsidRDefault="002E039F" w:rsidP="00C1345C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</w:tcPr>
          <w:p w14:paraId="6E166CE3" w14:textId="77777777" w:rsidR="002E039F" w:rsidRPr="00E90326" w:rsidRDefault="002E039F" w:rsidP="00C1345C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  <w:tc>
          <w:tcPr>
            <w:tcW w:w="2282" w:type="dxa"/>
          </w:tcPr>
          <w:p w14:paraId="6D5C2431" w14:textId="77777777" w:rsidR="002E039F" w:rsidRPr="00E90326" w:rsidRDefault="002E039F" w:rsidP="00C1345C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</w:tr>
      <w:tr w:rsidR="002E039F" w:rsidRPr="00E90326" w14:paraId="05E224F7" w14:textId="77777777" w:rsidTr="00C1345C">
        <w:tc>
          <w:tcPr>
            <w:tcW w:w="3306" w:type="dxa"/>
          </w:tcPr>
          <w:p w14:paraId="351443A1" w14:textId="77777777" w:rsidR="002E039F" w:rsidRPr="00E90326" w:rsidRDefault="002E039F" w:rsidP="00C1345C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</w:tcPr>
          <w:p w14:paraId="657353A7" w14:textId="77777777" w:rsidR="002E039F" w:rsidRPr="00E90326" w:rsidRDefault="002E039F" w:rsidP="00C1345C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</w:tcPr>
          <w:p w14:paraId="145D082F" w14:textId="77777777" w:rsidR="002E039F" w:rsidRPr="00E90326" w:rsidRDefault="002E039F" w:rsidP="00C1345C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  <w:tc>
          <w:tcPr>
            <w:tcW w:w="2282" w:type="dxa"/>
          </w:tcPr>
          <w:p w14:paraId="500FB6BC" w14:textId="77777777" w:rsidR="002E039F" w:rsidRPr="00E90326" w:rsidRDefault="002E039F" w:rsidP="00C1345C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</w:tr>
    </w:tbl>
    <w:p w14:paraId="4FB0C2F7" w14:textId="77777777" w:rsidR="002E039F" w:rsidRDefault="002E039F" w:rsidP="002E039F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4B345027" w14:textId="77777777" w:rsidR="002E039F" w:rsidRPr="008954B5" w:rsidRDefault="002E039F" w:rsidP="002E039F">
      <w:pPr>
        <w:spacing w:after="360"/>
        <w:contextualSpacing/>
        <w:rPr>
          <w:rFonts w:ascii="Century Gothic" w:hAnsi="Century Gothic"/>
          <w:sz w:val="24"/>
          <w:szCs w:val="24"/>
        </w:rPr>
      </w:pPr>
      <w:r w:rsidRPr="008954B5">
        <w:rPr>
          <w:rFonts w:ascii="Century Gothic" w:hAnsi="Century Gothic"/>
          <w:sz w:val="24"/>
          <w:szCs w:val="24"/>
        </w:rPr>
        <w:t>Overall Total $</w:t>
      </w:r>
      <w:r>
        <w:rPr>
          <w:rFonts w:ascii="Century Gothic" w:hAnsi="Century Gothic"/>
          <w:sz w:val="24"/>
          <w:szCs w:val="24"/>
        </w:rPr>
        <w:t xml:space="preserve"> </w:t>
      </w:r>
      <w:r w:rsidRPr="008954B5">
        <w:rPr>
          <w:rFonts w:ascii="Century Gothic" w:hAnsi="Century Gothic"/>
          <w:sz w:val="24"/>
          <w:szCs w:val="24"/>
        </w:rPr>
        <w:t>________</w:t>
      </w:r>
      <w:r>
        <w:rPr>
          <w:rFonts w:ascii="Century Gothic" w:hAnsi="Century Gothic"/>
          <w:sz w:val="24"/>
          <w:szCs w:val="24"/>
        </w:rPr>
        <w:t>____</w:t>
      </w:r>
    </w:p>
    <w:p w14:paraId="30F3BA84" w14:textId="77777777" w:rsidR="002E039F" w:rsidRDefault="002E039F" w:rsidP="002E039F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11472556" w14:textId="77777777" w:rsidR="002E039F" w:rsidRPr="008954B5" w:rsidRDefault="002E039F" w:rsidP="002E039F">
      <w:pPr>
        <w:spacing w:after="360"/>
        <w:contextualSpacing/>
        <w:rPr>
          <w:rFonts w:ascii="Century Gothic" w:hAnsi="Century Gothic"/>
          <w:sz w:val="24"/>
          <w:szCs w:val="24"/>
        </w:rPr>
      </w:pPr>
      <w:r w:rsidRPr="008954B5">
        <w:rPr>
          <w:rFonts w:ascii="Century Gothic" w:hAnsi="Century Gothic"/>
          <w:sz w:val="24"/>
          <w:szCs w:val="24"/>
        </w:rPr>
        <w:t>Further Explanation if necessary:</w:t>
      </w:r>
    </w:p>
    <w:p w14:paraId="716FFD60" w14:textId="77777777" w:rsidR="002E039F" w:rsidRDefault="002E039F" w:rsidP="002E039F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7058415C" w14:textId="77777777" w:rsidR="002E039F" w:rsidRDefault="002E039F" w:rsidP="002E039F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04D05F6F" w14:textId="77777777" w:rsidR="00641C54" w:rsidRDefault="00641C54"/>
    <w:sectPr w:rsidR="00641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F1354" w14:textId="77777777" w:rsidR="002E039F" w:rsidRDefault="002E039F" w:rsidP="002E039F">
      <w:pPr>
        <w:spacing w:after="0" w:line="240" w:lineRule="auto"/>
      </w:pPr>
      <w:r>
        <w:separator/>
      </w:r>
    </w:p>
  </w:endnote>
  <w:endnote w:type="continuationSeparator" w:id="0">
    <w:p w14:paraId="73CAF145" w14:textId="77777777" w:rsidR="002E039F" w:rsidRDefault="002E039F" w:rsidP="002E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88923" w14:textId="77777777" w:rsidR="0052379A" w:rsidRDefault="00523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BFDB8" w14:textId="77777777" w:rsidR="0052379A" w:rsidRDefault="0052379A" w:rsidP="0052379A">
    <w:pPr>
      <w:pStyle w:val="Footer"/>
      <w:jc w:val="center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Application is DUE JANUARY 10, 2018</w:t>
    </w:r>
  </w:p>
  <w:p w14:paraId="0DFE0A26" w14:textId="77777777" w:rsidR="0052379A" w:rsidRDefault="0052379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CB861" w14:textId="77777777" w:rsidR="0052379A" w:rsidRDefault="0052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CA3D3" w14:textId="77777777" w:rsidR="002E039F" w:rsidRDefault="002E039F" w:rsidP="002E039F">
      <w:pPr>
        <w:spacing w:after="0" w:line="240" w:lineRule="auto"/>
      </w:pPr>
      <w:r>
        <w:separator/>
      </w:r>
    </w:p>
  </w:footnote>
  <w:footnote w:type="continuationSeparator" w:id="0">
    <w:p w14:paraId="024088B9" w14:textId="77777777" w:rsidR="002E039F" w:rsidRDefault="002E039F" w:rsidP="002E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F115" w14:textId="77777777" w:rsidR="0052379A" w:rsidRDefault="00523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2603A" w14:textId="77777777" w:rsidR="002E039F" w:rsidRPr="00906E42" w:rsidRDefault="002E039F" w:rsidP="002E039F">
    <w:pPr>
      <w:pStyle w:val="Header"/>
      <w:jc w:val="center"/>
      <w:rPr>
        <w:b/>
        <w:sz w:val="28"/>
        <w:szCs w:val="28"/>
      </w:rPr>
    </w:pPr>
    <w:r w:rsidRPr="00906E42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648BF4B" wp14:editId="6FDF83C0">
          <wp:simplePos x="0" y="0"/>
          <wp:positionH relativeFrom="column">
            <wp:posOffset>4838700</wp:posOffset>
          </wp:positionH>
          <wp:positionV relativeFrom="paragraph">
            <wp:posOffset>-107315</wp:posOffset>
          </wp:positionV>
          <wp:extent cx="1690370" cy="828675"/>
          <wp:effectExtent l="0" t="0" r="5080" b="9525"/>
          <wp:wrapNone/>
          <wp:docPr id="5" name="Picture 1" descr="ISF Logo 20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SF Logo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8286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sz w:val="28"/>
        <w:szCs w:val="28"/>
      </w:rPr>
      <w:t xml:space="preserve">Proposal for Funding </w:t>
    </w:r>
    <w:r w:rsidRPr="00B00BFC">
      <w:rPr>
        <w:rFonts w:ascii="Century Gothic" w:hAnsi="Century Gothic"/>
        <w:b/>
        <w:sz w:val="28"/>
        <w:szCs w:val="28"/>
        <w:u w:val="single"/>
      </w:rPr>
      <w:t>2017-18</w:t>
    </w:r>
  </w:p>
  <w:p w14:paraId="1CE28D01" w14:textId="77777777" w:rsidR="002E039F" w:rsidRPr="00CE1327" w:rsidRDefault="002E039F" w:rsidP="002E039F">
    <w:pPr>
      <w:pStyle w:val="Header"/>
    </w:pPr>
  </w:p>
  <w:p w14:paraId="3A4823A0" w14:textId="77777777" w:rsidR="002E039F" w:rsidRDefault="002E0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B42E0" w14:textId="77777777" w:rsidR="0052379A" w:rsidRDefault="005237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9F"/>
    <w:rsid w:val="002E039F"/>
    <w:rsid w:val="0052379A"/>
    <w:rsid w:val="00641C54"/>
    <w:rsid w:val="0099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021E"/>
  <w15:chartTrackingRefBased/>
  <w15:docId w15:val="{06C8A85D-BCD2-4D8F-A46C-407A7EC4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3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39F"/>
  </w:style>
  <w:style w:type="paragraph" w:styleId="Footer">
    <w:name w:val="footer"/>
    <w:basedOn w:val="Normal"/>
    <w:link w:val="FooterChar"/>
    <w:uiPriority w:val="99"/>
    <w:unhideWhenUsed/>
    <w:rsid w:val="002E0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Kramer</cp:lastModifiedBy>
  <cp:revision>2</cp:revision>
  <dcterms:created xsi:type="dcterms:W3CDTF">2017-11-01T22:33:00Z</dcterms:created>
  <dcterms:modified xsi:type="dcterms:W3CDTF">2017-11-01T22:35:00Z</dcterms:modified>
</cp:coreProperties>
</file>